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75" w:rsidRDefault="00B471A9" w:rsidP="00B4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D4075" w:rsidRPr="002472C8" w:rsidRDefault="001D4075" w:rsidP="001D4075">
      <w:pPr>
        <w:jc w:val="center"/>
        <w:rPr>
          <w:sz w:val="27"/>
          <w:szCs w:val="27"/>
        </w:rPr>
      </w:pPr>
      <w:r w:rsidRPr="002472C8">
        <w:rPr>
          <w:sz w:val="27"/>
          <w:szCs w:val="27"/>
        </w:rPr>
        <w:t xml:space="preserve">Государственное казенное общеобразовательное учреждение </w:t>
      </w:r>
    </w:p>
    <w:p w:rsidR="001D4075" w:rsidRPr="002472C8" w:rsidRDefault="001D4075" w:rsidP="001D4075">
      <w:pPr>
        <w:jc w:val="center"/>
        <w:rPr>
          <w:sz w:val="27"/>
          <w:szCs w:val="27"/>
        </w:rPr>
      </w:pPr>
      <w:r w:rsidRPr="002472C8">
        <w:rPr>
          <w:sz w:val="27"/>
          <w:szCs w:val="27"/>
        </w:rPr>
        <w:t xml:space="preserve">«Специальная (коррекционная) школа-интернат № 68» </w:t>
      </w:r>
    </w:p>
    <w:p w:rsidR="001D4075" w:rsidRPr="002472C8" w:rsidRDefault="001D4075" w:rsidP="001D4075">
      <w:pPr>
        <w:jc w:val="center"/>
        <w:rPr>
          <w:i/>
          <w:sz w:val="27"/>
          <w:szCs w:val="27"/>
          <w:u w:val="single"/>
        </w:rPr>
      </w:pPr>
      <w:r w:rsidRPr="002472C8">
        <w:rPr>
          <w:sz w:val="27"/>
          <w:szCs w:val="27"/>
        </w:rPr>
        <w:t>г. Орска Оренбургской области</w:t>
      </w:r>
    </w:p>
    <w:p w:rsidR="001D4075" w:rsidRPr="002472C8" w:rsidRDefault="001D4075" w:rsidP="001D4075">
      <w:pPr>
        <w:rPr>
          <w:b/>
          <w:sz w:val="27"/>
          <w:szCs w:val="27"/>
        </w:rPr>
      </w:pPr>
    </w:p>
    <w:p w:rsidR="001D4075" w:rsidRDefault="001D4075" w:rsidP="001D4075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1D4075" w:rsidRDefault="001D4075" w:rsidP="001D4075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1D4075" w:rsidRDefault="001D4075" w:rsidP="001D4075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  <w:r w:rsidRPr="002472C8">
        <w:rPr>
          <w:b/>
          <w:sz w:val="27"/>
          <w:szCs w:val="27"/>
        </w:rPr>
        <w:t xml:space="preserve">ПРИКАЗ № </w:t>
      </w:r>
      <w:r>
        <w:rPr>
          <w:b/>
          <w:sz w:val="27"/>
          <w:szCs w:val="27"/>
        </w:rPr>
        <w:t>_____</w:t>
      </w:r>
    </w:p>
    <w:p w:rsidR="001D4075" w:rsidRDefault="001D4075" w:rsidP="001D4075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1D4075" w:rsidRDefault="001D4075" w:rsidP="001D4075">
      <w:pPr>
        <w:pStyle w:val="af0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</w:p>
    <w:p w:rsidR="001D4075" w:rsidRDefault="001D4075" w:rsidP="001D4075">
      <w:pPr>
        <w:pStyle w:val="af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28AA">
        <w:rPr>
          <w:sz w:val="28"/>
          <w:szCs w:val="28"/>
        </w:rPr>
        <w:t>«</w:t>
      </w:r>
      <w:r>
        <w:rPr>
          <w:sz w:val="28"/>
          <w:szCs w:val="28"/>
        </w:rPr>
        <w:t xml:space="preserve">О создании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1D4075" w:rsidRPr="002428AA" w:rsidRDefault="001D4075" w:rsidP="001D4075">
      <w:pPr>
        <w:pStyle w:val="af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определению уровня защищенности</w:t>
      </w:r>
    </w:p>
    <w:p w:rsidR="001D4075" w:rsidRDefault="001D4075" w:rsidP="001D4075">
      <w:pPr>
        <w:jc w:val="both"/>
        <w:rPr>
          <w:sz w:val="28"/>
          <w:szCs w:val="28"/>
        </w:rPr>
      </w:pPr>
      <w:r w:rsidRPr="002428AA">
        <w:rPr>
          <w:sz w:val="28"/>
          <w:szCs w:val="28"/>
        </w:rPr>
        <w:t xml:space="preserve"> информационных систем</w:t>
      </w:r>
      <w:r>
        <w:rPr>
          <w:sz w:val="28"/>
          <w:szCs w:val="28"/>
        </w:rPr>
        <w:t xml:space="preserve"> </w:t>
      </w:r>
    </w:p>
    <w:p w:rsidR="001D4075" w:rsidRDefault="001D4075" w:rsidP="001D4075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персональных данных</w:t>
      </w:r>
      <w:r w:rsidRPr="002428AA">
        <w:rPr>
          <w:sz w:val="28"/>
          <w:szCs w:val="28"/>
        </w:rPr>
        <w:t>»                                     от «</w:t>
      </w:r>
      <w:r>
        <w:rPr>
          <w:sz w:val="28"/>
          <w:szCs w:val="28"/>
        </w:rPr>
        <w:t>____» __________</w:t>
      </w:r>
      <w:r w:rsidRPr="002428AA">
        <w:rPr>
          <w:sz w:val="28"/>
          <w:szCs w:val="28"/>
        </w:rPr>
        <w:t xml:space="preserve"> 20</w:t>
      </w:r>
      <w:r w:rsidR="00EE2F8D">
        <w:rPr>
          <w:sz w:val="28"/>
          <w:szCs w:val="28"/>
        </w:rPr>
        <w:t>23</w:t>
      </w:r>
      <w:r w:rsidRPr="002428AA">
        <w:rPr>
          <w:sz w:val="28"/>
          <w:szCs w:val="28"/>
        </w:rPr>
        <w:t xml:space="preserve"> г.</w:t>
      </w:r>
    </w:p>
    <w:p w:rsidR="00B471A9" w:rsidRDefault="00B471A9" w:rsidP="00B4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</w:tblGrid>
      <w:tr w:rsidR="00B471A9" w:rsidRPr="00DC2C9F" w:rsidTr="00150360">
        <w:trPr>
          <w:trHeight w:val="2143"/>
        </w:trPr>
        <w:tc>
          <w:tcPr>
            <w:tcW w:w="4962" w:type="dxa"/>
            <w:vAlign w:val="center"/>
          </w:tcPr>
          <w:p w:rsidR="00B471A9" w:rsidRPr="00061451" w:rsidRDefault="00B471A9" w:rsidP="00150360">
            <w:pPr>
              <w:spacing w:line="324" w:lineRule="auto"/>
              <w:ind w:right="-72"/>
              <w:jc w:val="center"/>
              <w:rPr>
                <w:bCs/>
              </w:rPr>
            </w:pPr>
          </w:p>
          <w:p w:rsidR="001D4075" w:rsidRDefault="001D4075" w:rsidP="001D4075">
            <w:pPr>
              <w:ind w:right="212"/>
            </w:pPr>
          </w:p>
          <w:p w:rsidR="001D4075" w:rsidRDefault="001D4075" w:rsidP="001D4075"/>
          <w:p w:rsidR="001D4075" w:rsidRPr="001D4075" w:rsidRDefault="001D4075" w:rsidP="001D4075"/>
          <w:p w:rsidR="001D4075" w:rsidRPr="001D4075" w:rsidRDefault="001D4075" w:rsidP="001D4075"/>
          <w:p w:rsidR="001D4075" w:rsidRDefault="001D4075" w:rsidP="001D4075"/>
          <w:p w:rsidR="00B471A9" w:rsidRPr="001D4075" w:rsidRDefault="00B471A9" w:rsidP="001D4075"/>
        </w:tc>
      </w:tr>
    </w:tbl>
    <w:p w:rsidR="00616609" w:rsidRDefault="00616609" w:rsidP="00A01F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609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r w:rsidR="00D6207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01 ноября </w:t>
      </w:r>
      <w:r w:rsidRPr="00616609">
        <w:rPr>
          <w:rFonts w:ascii="Times New Roman" w:hAnsi="Times New Roman" w:cs="Times New Roman"/>
          <w:sz w:val="28"/>
          <w:szCs w:val="28"/>
        </w:rPr>
        <w:t>2012</w:t>
      </w:r>
      <w:r w:rsidR="00D62075">
        <w:rPr>
          <w:rFonts w:ascii="Times New Roman" w:hAnsi="Times New Roman" w:cs="Times New Roman"/>
          <w:sz w:val="28"/>
          <w:szCs w:val="28"/>
        </w:rPr>
        <w:t xml:space="preserve"> </w:t>
      </w:r>
      <w:r w:rsidRPr="00616609">
        <w:rPr>
          <w:rFonts w:ascii="Times New Roman" w:hAnsi="Times New Roman" w:cs="Times New Roman"/>
          <w:sz w:val="28"/>
          <w:szCs w:val="28"/>
        </w:rPr>
        <w:t>г</w:t>
      </w:r>
      <w:r w:rsidR="00D62075">
        <w:rPr>
          <w:rFonts w:ascii="Times New Roman" w:hAnsi="Times New Roman" w:cs="Times New Roman"/>
          <w:sz w:val="28"/>
          <w:szCs w:val="28"/>
        </w:rPr>
        <w:t>ода</w:t>
      </w:r>
      <w:r w:rsidRPr="00616609">
        <w:rPr>
          <w:rFonts w:ascii="Times New Roman" w:hAnsi="Times New Roman" w:cs="Times New Roman"/>
          <w:sz w:val="28"/>
          <w:szCs w:val="28"/>
        </w:rPr>
        <w:t xml:space="preserve"> №</w:t>
      </w:r>
      <w:r w:rsidR="00DF5AF1">
        <w:rPr>
          <w:rFonts w:ascii="Times New Roman" w:hAnsi="Times New Roman" w:cs="Times New Roman"/>
          <w:sz w:val="28"/>
          <w:szCs w:val="28"/>
        </w:rPr>
        <w:t xml:space="preserve"> </w:t>
      </w:r>
      <w:r w:rsidRPr="00616609">
        <w:rPr>
          <w:rFonts w:ascii="Times New Roman" w:hAnsi="Times New Roman" w:cs="Times New Roman"/>
          <w:sz w:val="28"/>
          <w:szCs w:val="28"/>
        </w:rPr>
        <w:t xml:space="preserve">1119 «Об утверждении требований к защите персональных данных при их обработке в информационных системах персональных данных», </w:t>
      </w:r>
      <w:r w:rsidRPr="00823E18">
        <w:rPr>
          <w:rFonts w:ascii="Times New Roman" w:hAnsi="Times New Roman" w:cs="Times New Roman"/>
          <w:sz w:val="28"/>
          <w:szCs w:val="28"/>
        </w:rPr>
        <w:t>приказываю</w:t>
      </w:r>
      <w:r w:rsidRPr="00616609">
        <w:rPr>
          <w:rFonts w:ascii="Times New Roman" w:hAnsi="Times New Roman" w:cs="Times New Roman"/>
          <w:sz w:val="28"/>
          <w:szCs w:val="28"/>
        </w:rPr>
        <w:t>:</w:t>
      </w:r>
    </w:p>
    <w:p w:rsidR="008E2665" w:rsidRDefault="008E2665" w:rsidP="00A01F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A01F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состав комиссии по определению уровня защищенности информационных систем персональных данных согласно приложению к данному приказу.</w:t>
      </w:r>
    </w:p>
    <w:p w:rsidR="008E2665" w:rsidRDefault="008E2665" w:rsidP="00A01F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8E2665" w:rsidRDefault="008E2665" w:rsidP="00A01F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Приказ вступает в силу с момента его подписания.</w:t>
      </w:r>
    </w:p>
    <w:p w:rsidR="00E861BD" w:rsidRDefault="00E861BD" w:rsidP="00FB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61BD" w:rsidRPr="00FB67D6" w:rsidRDefault="00E861BD" w:rsidP="00FB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075" w:rsidRDefault="001D4075" w:rsidP="001D407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ГКОУ «Специальная (К) школа-интернат № 68»_____Н.В. Смалий</w:t>
      </w:r>
    </w:p>
    <w:p w:rsidR="00A815DD" w:rsidRDefault="00B471A9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755E">
        <w:rPr>
          <w:rFonts w:ascii="Times New Roman" w:hAnsi="Times New Roman" w:cs="Times New Roman"/>
          <w:sz w:val="28"/>
          <w:szCs w:val="28"/>
        </w:rPr>
        <w:tab/>
      </w:r>
      <w:r w:rsidRPr="00E2755E">
        <w:rPr>
          <w:rFonts w:ascii="Times New Roman" w:hAnsi="Times New Roman" w:cs="Times New Roman"/>
          <w:sz w:val="28"/>
          <w:szCs w:val="28"/>
        </w:rPr>
        <w:tab/>
      </w:r>
      <w:r w:rsidRPr="00E2755E">
        <w:rPr>
          <w:rFonts w:ascii="Times New Roman" w:hAnsi="Times New Roman" w:cs="Times New Roman"/>
          <w:sz w:val="28"/>
          <w:szCs w:val="28"/>
        </w:rPr>
        <w:tab/>
      </w:r>
      <w:r w:rsidRPr="00E2755E">
        <w:rPr>
          <w:rFonts w:ascii="Times New Roman" w:hAnsi="Times New Roman" w:cs="Times New Roman"/>
          <w:sz w:val="28"/>
          <w:szCs w:val="28"/>
        </w:rPr>
        <w:tab/>
      </w:r>
      <w:r w:rsidRPr="00E2755E">
        <w:rPr>
          <w:rFonts w:ascii="Times New Roman" w:hAnsi="Times New Roman" w:cs="Times New Roman"/>
          <w:sz w:val="28"/>
          <w:szCs w:val="28"/>
        </w:rPr>
        <w:tab/>
      </w:r>
      <w:r w:rsidRPr="00E2755E">
        <w:rPr>
          <w:rFonts w:ascii="Times New Roman" w:hAnsi="Times New Roman" w:cs="Times New Roman"/>
          <w:sz w:val="28"/>
          <w:szCs w:val="28"/>
        </w:rPr>
        <w:tab/>
      </w:r>
      <w:r w:rsidRPr="00E2755E">
        <w:rPr>
          <w:rFonts w:ascii="Times New Roman" w:hAnsi="Times New Roman" w:cs="Times New Roman"/>
          <w:sz w:val="28"/>
          <w:szCs w:val="28"/>
        </w:rPr>
        <w:tab/>
      </w:r>
      <w:r w:rsidRPr="00E2755E">
        <w:rPr>
          <w:rFonts w:ascii="Times New Roman" w:hAnsi="Times New Roman" w:cs="Times New Roman"/>
          <w:sz w:val="28"/>
          <w:szCs w:val="28"/>
        </w:rPr>
        <w:tab/>
      </w: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65" w:rsidRDefault="001D4075" w:rsidP="008E2665">
      <w:pPr>
        <w:shd w:val="clear" w:color="auto" w:fill="FFFFFF"/>
        <w:autoSpaceDE w:val="0"/>
        <w:autoSpaceDN w:val="0"/>
        <w:adjustRightInd w:val="0"/>
        <w:ind w:left="141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E2665">
        <w:rPr>
          <w:color w:val="000000"/>
          <w:sz w:val="28"/>
          <w:szCs w:val="28"/>
        </w:rPr>
        <w:t>риложение к приказу</w:t>
      </w:r>
    </w:p>
    <w:p w:rsidR="008E2665" w:rsidRDefault="008E2665" w:rsidP="008E2665">
      <w:pPr>
        <w:shd w:val="clear" w:color="auto" w:fill="FFFFFF"/>
        <w:autoSpaceDE w:val="0"/>
        <w:autoSpaceDN w:val="0"/>
        <w:adjustRightInd w:val="0"/>
        <w:ind w:left="42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от «___»________</w:t>
      </w:r>
      <w:r w:rsidR="001D4075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г. №_____ </w:t>
      </w:r>
    </w:p>
    <w:p w:rsidR="008E2665" w:rsidRDefault="008E2665" w:rsidP="008E2665">
      <w:pPr>
        <w:tabs>
          <w:tab w:val="left" w:pos="5812"/>
        </w:tabs>
        <w:jc w:val="center"/>
        <w:rPr>
          <w:sz w:val="28"/>
          <w:szCs w:val="28"/>
        </w:rPr>
      </w:pPr>
    </w:p>
    <w:p w:rsidR="008E2665" w:rsidRDefault="008E2665" w:rsidP="008E2665">
      <w:pPr>
        <w:tabs>
          <w:tab w:val="left" w:pos="5812"/>
        </w:tabs>
        <w:jc w:val="center"/>
        <w:rPr>
          <w:sz w:val="28"/>
          <w:szCs w:val="28"/>
        </w:rPr>
      </w:pPr>
    </w:p>
    <w:p w:rsidR="008E2665" w:rsidRDefault="008E2665" w:rsidP="008E2665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8E2665" w:rsidRDefault="008E2665" w:rsidP="008E2665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определению уровня защищенности информационных систем персональных данных </w:t>
      </w:r>
    </w:p>
    <w:p w:rsidR="008E2665" w:rsidRDefault="008E2665" w:rsidP="008E2665">
      <w:pPr>
        <w:tabs>
          <w:tab w:val="left" w:pos="5812"/>
        </w:tabs>
        <w:jc w:val="center"/>
        <w:rPr>
          <w:sz w:val="28"/>
          <w:szCs w:val="28"/>
        </w:rPr>
      </w:pPr>
    </w:p>
    <w:p w:rsidR="008E2665" w:rsidRDefault="008E2665" w:rsidP="008E2665">
      <w:pPr>
        <w:tabs>
          <w:tab w:val="left" w:pos="5812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09"/>
        <w:gridCol w:w="310"/>
        <w:gridCol w:w="5352"/>
      </w:tblGrid>
      <w:tr w:rsidR="008E2665" w:rsidRPr="007A12E2" w:rsidTr="000B4BB1">
        <w:tc>
          <w:tcPr>
            <w:tcW w:w="3909" w:type="dxa"/>
            <w:shd w:val="clear" w:color="auto" w:fill="auto"/>
          </w:tcPr>
          <w:p w:rsidR="008E2665" w:rsidRPr="007A12E2" w:rsidRDefault="001D4075" w:rsidP="000B4BB1">
            <w:pPr>
              <w:tabs>
                <w:tab w:val="left" w:pos="581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Колиниченко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10" w:type="dxa"/>
            <w:shd w:val="clear" w:color="auto" w:fill="auto"/>
          </w:tcPr>
          <w:p w:rsidR="008E2665" w:rsidRPr="007A12E2" w:rsidRDefault="008E2665" w:rsidP="000B4BB1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7A12E2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shd w:val="clear" w:color="auto" w:fill="auto"/>
          </w:tcPr>
          <w:p w:rsidR="008E2665" w:rsidRPr="007A12E2" w:rsidRDefault="008E2665" w:rsidP="000B4BB1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7A12E2">
              <w:rPr>
                <w:sz w:val="28"/>
                <w:szCs w:val="28"/>
              </w:rPr>
              <w:t xml:space="preserve">председатель комиссии, </w:t>
            </w:r>
            <w:r w:rsidR="001D4075">
              <w:rPr>
                <w:sz w:val="28"/>
                <w:szCs w:val="28"/>
              </w:rPr>
              <w:t>заместитель директора по УВР</w:t>
            </w:r>
          </w:p>
          <w:p w:rsidR="008E2665" w:rsidRPr="007A12E2" w:rsidRDefault="008E2665" w:rsidP="000B4BB1">
            <w:pPr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  <w:tr w:rsidR="008E2665" w:rsidRPr="007A12E2" w:rsidTr="000B4BB1">
        <w:tc>
          <w:tcPr>
            <w:tcW w:w="9571" w:type="dxa"/>
            <w:gridSpan w:val="3"/>
            <w:shd w:val="clear" w:color="auto" w:fill="auto"/>
          </w:tcPr>
          <w:p w:rsidR="008E2665" w:rsidRPr="007A12E2" w:rsidRDefault="008E2665" w:rsidP="000B4BB1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7A12E2">
              <w:rPr>
                <w:sz w:val="28"/>
                <w:szCs w:val="28"/>
              </w:rPr>
              <w:t>Члены комиссии:</w:t>
            </w:r>
          </w:p>
          <w:p w:rsidR="008E2665" w:rsidRPr="007A12E2" w:rsidRDefault="008E2665" w:rsidP="000B4BB1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</w:tr>
      <w:tr w:rsidR="008E2665" w:rsidRPr="007A12E2" w:rsidTr="000B4BB1">
        <w:tc>
          <w:tcPr>
            <w:tcW w:w="3909" w:type="dxa"/>
            <w:shd w:val="clear" w:color="auto" w:fill="auto"/>
          </w:tcPr>
          <w:p w:rsidR="008E2665" w:rsidRPr="007A12E2" w:rsidRDefault="001D4075" w:rsidP="008E2665">
            <w:pPr>
              <w:tabs>
                <w:tab w:val="left" w:pos="581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Мысутина</w:t>
            </w:r>
            <w:proofErr w:type="spellEnd"/>
            <w:r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310" w:type="dxa"/>
            <w:shd w:val="clear" w:color="auto" w:fill="auto"/>
          </w:tcPr>
          <w:p w:rsidR="008E2665" w:rsidRPr="007A12E2" w:rsidRDefault="008E2665" w:rsidP="000B4BB1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7A12E2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shd w:val="clear" w:color="auto" w:fill="auto"/>
          </w:tcPr>
          <w:p w:rsidR="00DD6C85" w:rsidRDefault="001D4075" w:rsidP="00DD6C85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8E2665" w:rsidRDefault="008E2665" w:rsidP="000B4BB1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E2665" w:rsidRPr="007A12E2" w:rsidRDefault="008E2665" w:rsidP="000B4BB1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</w:tr>
      <w:tr w:rsidR="008E2665" w:rsidRPr="007A12E2" w:rsidTr="000B4BB1">
        <w:tc>
          <w:tcPr>
            <w:tcW w:w="3909" w:type="dxa"/>
            <w:shd w:val="clear" w:color="auto" w:fill="auto"/>
          </w:tcPr>
          <w:p w:rsidR="008E2665" w:rsidRPr="007A12E2" w:rsidRDefault="001D4075" w:rsidP="008E2665">
            <w:pPr>
              <w:tabs>
                <w:tab w:val="left" w:pos="5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 Ирина Александровна</w:t>
            </w:r>
          </w:p>
        </w:tc>
        <w:tc>
          <w:tcPr>
            <w:tcW w:w="310" w:type="dxa"/>
            <w:shd w:val="clear" w:color="auto" w:fill="auto"/>
          </w:tcPr>
          <w:p w:rsidR="008E2665" w:rsidRPr="007A12E2" w:rsidRDefault="008E2665" w:rsidP="000B4BB1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shd w:val="clear" w:color="auto" w:fill="auto"/>
          </w:tcPr>
          <w:p w:rsidR="008E2665" w:rsidRDefault="001D4075" w:rsidP="000B4BB1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8E2665" w:rsidRDefault="008E2665" w:rsidP="000B4BB1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E2665" w:rsidRPr="00E2755E" w:rsidRDefault="008E2665" w:rsidP="00E861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E2665" w:rsidRPr="00E2755E" w:rsidSect="0059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7D" w:rsidRDefault="00B43B7D" w:rsidP="00FB1126">
      <w:r>
        <w:separator/>
      </w:r>
    </w:p>
  </w:endnote>
  <w:endnote w:type="continuationSeparator" w:id="0">
    <w:p w:rsidR="00B43B7D" w:rsidRDefault="00B43B7D" w:rsidP="00FB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7D" w:rsidRDefault="00B43B7D" w:rsidP="00FB1126">
      <w:r>
        <w:separator/>
      </w:r>
    </w:p>
  </w:footnote>
  <w:footnote w:type="continuationSeparator" w:id="0">
    <w:p w:rsidR="00B43B7D" w:rsidRDefault="00B43B7D" w:rsidP="00FB1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C0E"/>
    <w:multiLevelType w:val="hybridMultilevel"/>
    <w:tmpl w:val="574C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5793"/>
    <w:multiLevelType w:val="hybridMultilevel"/>
    <w:tmpl w:val="308270C2"/>
    <w:lvl w:ilvl="0" w:tplc="4B486A10">
      <w:start w:val="1"/>
      <w:numFmt w:val="bullet"/>
      <w:pStyle w:val="-125175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2B545FFE"/>
    <w:multiLevelType w:val="multilevel"/>
    <w:tmpl w:val="9996951A"/>
    <w:lvl w:ilvl="0">
      <w:start w:val="2"/>
      <w:numFmt w:val="decimal"/>
      <w:pStyle w:val="a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E21B99"/>
    <w:multiLevelType w:val="hybridMultilevel"/>
    <w:tmpl w:val="5FBE5D2E"/>
    <w:lvl w:ilvl="0" w:tplc="0234C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69B2"/>
    <w:multiLevelType w:val="hybridMultilevel"/>
    <w:tmpl w:val="94FCF23E"/>
    <w:lvl w:ilvl="0" w:tplc="408CB412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85F13"/>
    <w:multiLevelType w:val="hybridMultilevel"/>
    <w:tmpl w:val="B21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84545"/>
    <w:multiLevelType w:val="hybridMultilevel"/>
    <w:tmpl w:val="7FD6B0BC"/>
    <w:lvl w:ilvl="0" w:tplc="146A8CA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4197"/>
    <w:multiLevelType w:val="hybridMultilevel"/>
    <w:tmpl w:val="DAD22624"/>
    <w:lvl w:ilvl="0" w:tplc="0600A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0D0C81"/>
    <w:multiLevelType w:val="hybridMultilevel"/>
    <w:tmpl w:val="68F4B4E4"/>
    <w:lvl w:ilvl="0" w:tplc="64CECA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EB"/>
    <w:rsid w:val="000219CC"/>
    <w:rsid w:val="00041307"/>
    <w:rsid w:val="00051A3A"/>
    <w:rsid w:val="00084092"/>
    <w:rsid w:val="000B31BD"/>
    <w:rsid w:val="000E2B5B"/>
    <w:rsid w:val="000F6FF5"/>
    <w:rsid w:val="001163A2"/>
    <w:rsid w:val="00147C8F"/>
    <w:rsid w:val="00150495"/>
    <w:rsid w:val="00152844"/>
    <w:rsid w:val="00181F0A"/>
    <w:rsid w:val="001D4075"/>
    <w:rsid w:val="001F6D56"/>
    <w:rsid w:val="002216D9"/>
    <w:rsid w:val="00274FFC"/>
    <w:rsid w:val="0028680F"/>
    <w:rsid w:val="002A3BF1"/>
    <w:rsid w:val="002B3EA8"/>
    <w:rsid w:val="002D72A2"/>
    <w:rsid w:val="002E1A23"/>
    <w:rsid w:val="00331B9D"/>
    <w:rsid w:val="00340542"/>
    <w:rsid w:val="0036009C"/>
    <w:rsid w:val="0037642B"/>
    <w:rsid w:val="003A4753"/>
    <w:rsid w:val="003B34D8"/>
    <w:rsid w:val="003C29F5"/>
    <w:rsid w:val="003E753A"/>
    <w:rsid w:val="003F6EB7"/>
    <w:rsid w:val="00455FC1"/>
    <w:rsid w:val="00462604"/>
    <w:rsid w:val="004D1D66"/>
    <w:rsid w:val="004D5887"/>
    <w:rsid w:val="004F5A90"/>
    <w:rsid w:val="00516F34"/>
    <w:rsid w:val="005375F3"/>
    <w:rsid w:val="00573E7C"/>
    <w:rsid w:val="0059004E"/>
    <w:rsid w:val="0059618F"/>
    <w:rsid w:val="005E0B7E"/>
    <w:rsid w:val="005E2F0C"/>
    <w:rsid w:val="005F3C96"/>
    <w:rsid w:val="005F654F"/>
    <w:rsid w:val="00616609"/>
    <w:rsid w:val="00632879"/>
    <w:rsid w:val="00633331"/>
    <w:rsid w:val="00637B63"/>
    <w:rsid w:val="00647A7B"/>
    <w:rsid w:val="006C5C54"/>
    <w:rsid w:val="006D7B26"/>
    <w:rsid w:val="006E2BBC"/>
    <w:rsid w:val="0070170B"/>
    <w:rsid w:val="007039ED"/>
    <w:rsid w:val="00720366"/>
    <w:rsid w:val="007662F9"/>
    <w:rsid w:val="007A3DD2"/>
    <w:rsid w:val="007B3017"/>
    <w:rsid w:val="007C07C3"/>
    <w:rsid w:val="007D44C9"/>
    <w:rsid w:val="008025F9"/>
    <w:rsid w:val="00823E18"/>
    <w:rsid w:val="008252BE"/>
    <w:rsid w:val="008319B8"/>
    <w:rsid w:val="00854BBD"/>
    <w:rsid w:val="00862CB9"/>
    <w:rsid w:val="00884E00"/>
    <w:rsid w:val="008A4A64"/>
    <w:rsid w:val="008B74DD"/>
    <w:rsid w:val="008D321F"/>
    <w:rsid w:val="008E2665"/>
    <w:rsid w:val="008E578A"/>
    <w:rsid w:val="008F49E6"/>
    <w:rsid w:val="00912A47"/>
    <w:rsid w:val="00913998"/>
    <w:rsid w:val="00943BB0"/>
    <w:rsid w:val="00964769"/>
    <w:rsid w:val="0098315C"/>
    <w:rsid w:val="00A01FA9"/>
    <w:rsid w:val="00A169A8"/>
    <w:rsid w:val="00A52015"/>
    <w:rsid w:val="00A56323"/>
    <w:rsid w:val="00A76514"/>
    <w:rsid w:val="00A76F7B"/>
    <w:rsid w:val="00A815DD"/>
    <w:rsid w:val="00A91D89"/>
    <w:rsid w:val="00A948AC"/>
    <w:rsid w:val="00AC7D28"/>
    <w:rsid w:val="00AD4DDB"/>
    <w:rsid w:val="00AE4026"/>
    <w:rsid w:val="00AE6E16"/>
    <w:rsid w:val="00B0148A"/>
    <w:rsid w:val="00B43B7D"/>
    <w:rsid w:val="00B471A9"/>
    <w:rsid w:val="00BA29B5"/>
    <w:rsid w:val="00BB70EB"/>
    <w:rsid w:val="00BC0629"/>
    <w:rsid w:val="00BC7484"/>
    <w:rsid w:val="00BD48A3"/>
    <w:rsid w:val="00C13701"/>
    <w:rsid w:val="00C44FE2"/>
    <w:rsid w:val="00C578A2"/>
    <w:rsid w:val="00C65F5C"/>
    <w:rsid w:val="00C666BE"/>
    <w:rsid w:val="00C90E10"/>
    <w:rsid w:val="00CE5F19"/>
    <w:rsid w:val="00CF5EC9"/>
    <w:rsid w:val="00D25F12"/>
    <w:rsid w:val="00D62075"/>
    <w:rsid w:val="00DB07F5"/>
    <w:rsid w:val="00DD6C85"/>
    <w:rsid w:val="00DF450E"/>
    <w:rsid w:val="00DF5AF1"/>
    <w:rsid w:val="00E0178E"/>
    <w:rsid w:val="00E12921"/>
    <w:rsid w:val="00E130CC"/>
    <w:rsid w:val="00E16E83"/>
    <w:rsid w:val="00E22A94"/>
    <w:rsid w:val="00E2755E"/>
    <w:rsid w:val="00E33582"/>
    <w:rsid w:val="00E51A13"/>
    <w:rsid w:val="00E549A2"/>
    <w:rsid w:val="00E861BD"/>
    <w:rsid w:val="00EC407B"/>
    <w:rsid w:val="00EC79CF"/>
    <w:rsid w:val="00EE0385"/>
    <w:rsid w:val="00EE2F8D"/>
    <w:rsid w:val="00F27CE4"/>
    <w:rsid w:val="00F3056A"/>
    <w:rsid w:val="00F324C4"/>
    <w:rsid w:val="00F538B8"/>
    <w:rsid w:val="00F54A48"/>
    <w:rsid w:val="00F769A1"/>
    <w:rsid w:val="00F8015A"/>
    <w:rsid w:val="00F9318E"/>
    <w:rsid w:val="00FB1126"/>
    <w:rsid w:val="00FB67D6"/>
    <w:rsid w:val="00FC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styleId="ad">
    <w:name w:val="Body Text"/>
    <w:basedOn w:val="a0"/>
    <w:link w:val="ae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</w:rPr>
  </w:style>
  <w:style w:type="character" w:customStyle="1" w:styleId="ae">
    <w:name w:val="Основной текст Знак"/>
    <w:basedOn w:val="a1"/>
    <w:link w:val="ad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af">
    <w:name w:val="По ширине"/>
    <w:basedOn w:val="a0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af0">
    <w:name w:val="Normal (Web)"/>
    <w:basedOn w:val="a0"/>
    <w:uiPriority w:val="99"/>
    <w:unhideWhenUsed/>
    <w:rsid w:val="001D40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6E73-8978-4640-BC88-BE2559F3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Худяев Дмитрий Андреевич</dc:creator>
  <cp:keywords/>
  <dc:description/>
  <cp:lastModifiedBy>Пользователь Windows</cp:lastModifiedBy>
  <cp:revision>116</cp:revision>
  <cp:lastPrinted>2015-01-28T05:39:00Z</cp:lastPrinted>
  <dcterms:created xsi:type="dcterms:W3CDTF">2014-02-20T08:56:00Z</dcterms:created>
  <dcterms:modified xsi:type="dcterms:W3CDTF">2023-11-24T11:37:00Z</dcterms:modified>
</cp:coreProperties>
</file>